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17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F9693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0DABC9B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河南财经政法大学</w:t>
      </w:r>
    </w:p>
    <w:p w14:paraId="4D60A75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年</w:t>
      </w:r>
      <w:bookmarkStart w:id="0" w:name="_GoBack"/>
      <w:bookmarkEnd w:id="0"/>
      <w:r>
        <w:rPr>
          <w:rFonts w:hint="eastAsia" w:eastAsia="方正小标宋简体" w:cs="方正小标宋简体"/>
          <w:sz w:val="44"/>
          <w:szCs w:val="44"/>
        </w:rPr>
        <w:t>大学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生职业规划大赛参赛推荐表</w:t>
      </w:r>
    </w:p>
    <w:p w14:paraId="7E4DDBA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276"/>
        <w:gridCol w:w="878"/>
        <w:gridCol w:w="936"/>
        <w:gridCol w:w="2309"/>
        <w:gridCol w:w="1500"/>
        <w:gridCol w:w="1318"/>
      </w:tblGrid>
      <w:tr w14:paraId="7DF5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22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3A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69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59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19E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93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75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>参 赛</w:t>
            </w:r>
          </w:p>
          <w:p w14:paraId="1F8A3B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>选 手</w:t>
            </w:r>
          </w:p>
          <w:p w14:paraId="365AD5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>情 况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918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名</w:t>
            </w: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01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936" w:type="dxa"/>
            <w:vAlign w:val="center"/>
          </w:tcPr>
          <w:p w14:paraId="1D02A8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B3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 业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84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1318" w:type="dxa"/>
            <w:vAlign w:val="center"/>
          </w:tcPr>
          <w:p w14:paraId="64642C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指导老师</w:t>
            </w:r>
          </w:p>
        </w:tc>
      </w:tr>
      <w:tr w14:paraId="362B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36" w:type="dxa"/>
            <w:vMerge w:val="continue"/>
            <w:vAlign w:val="center"/>
          </w:tcPr>
          <w:p w14:paraId="6649C1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DE4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C5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14:paraId="68AA07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81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DD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18" w:type="dxa"/>
            <w:vAlign w:val="center"/>
          </w:tcPr>
          <w:p w14:paraId="0BACD6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D83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36" w:type="dxa"/>
            <w:vMerge w:val="continue"/>
            <w:vAlign w:val="center"/>
          </w:tcPr>
          <w:p w14:paraId="77DA81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41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6E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14:paraId="0A3BC9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AF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A8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18" w:type="dxa"/>
            <w:vAlign w:val="center"/>
          </w:tcPr>
          <w:p w14:paraId="6334FF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D1B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36" w:type="dxa"/>
            <w:vMerge w:val="continue"/>
            <w:vAlign w:val="center"/>
          </w:tcPr>
          <w:p w14:paraId="3FA7D0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1D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14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14:paraId="4A3899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EE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E8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18" w:type="dxa"/>
            <w:vAlign w:val="center"/>
          </w:tcPr>
          <w:p w14:paraId="151363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DB3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936" w:type="dxa"/>
            <w:vMerge w:val="continue"/>
            <w:vAlign w:val="center"/>
          </w:tcPr>
          <w:p w14:paraId="4254B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DA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75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14:paraId="79115A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DE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67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18" w:type="dxa"/>
            <w:vAlign w:val="center"/>
          </w:tcPr>
          <w:p w14:paraId="2FF6D0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7DD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936" w:type="dxa"/>
            <w:vMerge w:val="continue"/>
            <w:vAlign w:val="center"/>
          </w:tcPr>
          <w:p w14:paraId="4F64A4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17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F2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14:paraId="72B3A8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0F2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06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18" w:type="dxa"/>
            <w:vAlign w:val="center"/>
          </w:tcPr>
          <w:p w14:paraId="591665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DF6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4" w:hRule="atLeast"/>
          <w:jc w:val="center"/>
        </w:trPr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58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pacing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2"/>
                <w:sz w:val="32"/>
                <w:szCs w:val="32"/>
              </w:rPr>
              <w:t>党委</w:t>
            </w:r>
          </w:p>
          <w:p w14:paraId="7E1B0E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pacing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2"/>
                <w:sz w:val="32"/>
                <w:szCs w:val="32"/>
              </w:rPr>
              <w:t>推荐</w:t>
            </w:r>
          </w:p>
          <w:p w14:paraId="607B67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2"/>
                <w:sz w:val="32"/>
                <w:szCs w:val="32"/>
              </w:rPr>
              <w:t>意见</w:t>
            </w:r>
          </w:p>
        </w:tc>
        <w:tc>
          <w:tcPr>
            <w:tcW w:w="82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64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980" w:firstLine="5120" w:firstLineChars="16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A9EAC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980" w:firstLine="5120" w:firstLineChars="16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0063E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980" w:firstLine="5120" w:firstLineChars="16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0475D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980" w:firstLine="5120" w:firstLineChars="16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A7B98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980" w:firstLine="5120" w:firstLineChars="16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DC796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80" w:lineRule="exact"/>
              <w:ind w:right="980" w:firstLine="5120" w:firstLineChars="16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（单位盖章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</w:tbl>
    <w:p w14:paraId="304D4A3E"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2392D"/>
    <w:rsid w:val="070B3A18"/>
    <w:rsid w:val="0FA61B22"/>
    <w:rsid w:val="2E4B3B69"/>
    <w:rsid w:val="412E375E"/>
    <w:rsid w:val="53F8343B"/>
    <w:rsid w:val="6132392D"/>
    <w:rsid w:val="76D3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0</Lines>
  <Paragraphs>0</Paragraphs>
  <TotalTime>0</TotalTime>
  <ScaleCrop>false</ScaleCrop>
  <LinksUpToDate>false</LinksUpToDate>
  <CharactersWithSpaces>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2025-10-31T18:08:00Z</dcterms:created>
  <dc:creator>Fallery</dc:creator>
  <cp:lastModifiedBy>扶子茶.</cp:lastModifiedBy>
  <dcterms:modified xsi:type="dcterms:W3CDTF">2025-11-01T17:33:37Z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774644B4671F4D03BCC790CBEC2B3B46_13</vt:lpwstr>
  </property>
  <property fmtid="{D5CDD505-2E9C-101B-9397-08002B2CF9AE}" pid="4" name="KSOTemplateDocerSaveRecord">
    <vt:lpwstr>eyJoZGlkIjoiMGQwMDZmOGMwNDE2OWIyNGMyYmVjMzUwNmYyZTk2NzAiLCJ1c2VySWQiOiIxNTA5Nzk5ODQ4In0=</vt:lpwstr>
  </property>
</Properties>
</file>