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0308" w14:textId="77777777" w:rsidR="003A0C8C" w:rsidRPr="0067006D" w:rsidRDefault="003A0C8C" w:rsidP="003A0C8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2E15BB"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河南农业大学202</w:t>
      </w:r>
      <w:r w:rsidRPr="0067006D">
        <w:rPr>
          <w:rFonts w:ascii="方正小标宋简体" w:eastAsia="方正小标宋简体" w:hAnsi="方正小标宋简体" w:cs="方正小标宋简体" w:hint="eastAsia"/>
          <w:sz w:val="36"/>
          <w:szCs w:val="36"/>
        </w:rPr>
        <w:t>1届</w:t>
      </w:r>
      <w:r w:rsidRPr="002E15BB">
        <w:rPr>
          <w:rFonts w:ascii="方正小标宋简体" w:eastAsia="方正小标宋简体" w:hAnsi="方正小标宋简体" w:cs="方正小标宋简体" w:hint="eastAsia"/>
          <w:sz w:val="36"/>
          <w:szCs w:val="36"/>
        </w:rPr>
        <w:t>毕业生</w:t>
      </w:r>
    </w:p>
    <w:p w14:paraId="105438E1" w14:textId="77777777" w:rsidR="003A0C8C" w:rsidRPr="002E15BB" w:rsidRDefault="003A0C8C" w:rsidP="003A0C8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7006D">
        <w:rPr>
          <w:rFonts w:ascii="方正小标宋简体" w:eastAsia="方正小标宋简体" w:hAnsi="方正小标宋简体" w:cs="方正小标宋简体" w:hint="eastAsia"/>
          <w:sz w:val="36"/>
          <w:szCs w:val="36"/>
        </w:rPr>
        <w:t>线下宣讲会入校申请表</w:t>
      </w:r>
    </w:p>
    <w:p w14:paraId="0A16C3AB" w14:textId="77777777" w:rsidR="003A0C8C" w:rsidRPr="009E3E3E" w:rsidRDefault="003A0C8C" w:rsidP="003A0C8C">
      <w:pPr>
        <w:widowControl/>
        <w:spacing w:line="560" w:lineRule="exact"/>
        <w:rPr>
          <w:rFonts w:ascii="仿宋_GB2312" w:eastAsia="仿宋_GB2312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2E15BB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shd w:val="clear" w:color="auto" w:fill="FFFFFF"/>
        </w:rPr>
        <w:t>单位名称：(加盖公章)</w:t>
      </w:r>
    </w:p>
    <w:p w14:paraId="265D25E1" w14:textId="77777777" w:rsidR="003A0C8C" w:rsidRPr="009E3E3E" w:rsidRDefault="003A0C8C" w:rsidP="003A0C8C">
      <w:pPr>
        <w:widowControl/>
        <w:spacing w:line="560" w:lineRule="exact"/>
        <w:rPr>
          <w:rFonts w:ascii="仿宋_GB2312" w:eastAsia="仿宋_GB2312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9E3E3E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shd w:val="clear" w:color="auto" w:fill="FFFFFF"/>
        </w:rPr>
        <w:t>入校时间：     月    日    时——   月    日   时</w:t>
      </w:r>
    </w:p>
    <w:tbl>
      <w:tblPr>
        <w:tblpPr w:leftFromText="180" w:rightFromText="180" w:vertAnchor="text" w:horzAnchor="margin" w:tblpXSpec="center" w:tblpY="262"/>
        <w:tblOverlap w:val="never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4162"/>
        <w:gridCol w:w="2563"/>
      </w:tblGrid>
      <w:tr w:rsidR="003A0C8C" w14:paraId="4492A45C" w14:textId="77777777" w:rsidTr="00582013">
        <w:trPr>
          <w:trHeight w:val="7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E966" w14:textId="77777777" w:rsidR="003A0C8C" w:rsidRPr="009E3E3E" w:rsidRDefault="005F0661" w:rsidP="0020484C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招聘代表</w:t>
            </w:r>
            <w:r w:rsidR="003A0C8C"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4E4" w14:textId="77777777" w:rsidR="003A0C8C" w:rsidRPr="009E3E3E" w:rsidRDefault="003A0C8C" w:rsidP="0020484C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BD0" w14:textId="77777777" w:rsidR="003A0C8C" w:rsidRPr="009E3E3E" w:rsidRDefault="003A0C8C" w:rsidP="0020484C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联系电话</w:t>
            </w:r>
            <w:permStart w:id="675768617" w:edGrp="everyone"/>
            <w:permEnd w:id="675768617"/>
          </w:p>
        </w:tc>
      </w:tr>
      <w:tr w:rsidR="003A0C8C" w14:paraId="01E81963" w14:textId="77777777" w:rsidTr="00582013">
        <w:trPr>
          <w:trHeight w:val="4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498B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3774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4CE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A0C8C" w14:paraId="14FDAC70" w14:textId="77777777" w:rsidTr="00582013">
        <w:trPr>
          <w:trHeight w:val="70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A76F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1736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A7A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A0C8C" w14:paraId="1F2756BA" w14:textId="77777777" w:rsidTr="00582013">
        <w:trPr>
          <w:trHeight w:val="1621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0AA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来校事由、来校行程及相关车辆信息：</w:t>
            </w:r>
          </w:p>
          <w:p w14:paraId="70052AA3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  <w:p w14:paraId="1141AA1A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</w:tc>
      </w:tr>
      <w:tr w:rsidR="003A0C8C" w14:paraId="655B60B4" w14:textId="77777777" w:rsidTr="00582013">
        <w:trPr>
          <w:trHeight w:val="2559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8A6" w14:textId="77777777" w:rsidR="003A0C8C" w:rsidRDefault="003A0C8C" w:rsidP="005F0661">
            <w:pPr>
              <w:widowControl/>
              <w:spacing w:line="480" w:lineRule="exact"/>
              <w:ind w:firstLineChars="200" w:firstLine="560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以上</w:t>
            </w:r>
            <w:r w:rsidR="005F0661" w:rsidRPr="005F066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招聘代表招聘事宜均为我司授权，</w:t>
            </w:r>
            <w:r w:rsidR="005F066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且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14日内身体健康，无发热咳嗽症状，未与疫区返回人员接触，没有高、中疫区</w:t>
            </w:r>
            <w:r w:rsidR="005F066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往返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记录，有绿色健康码并已查验核实14日行程记录。</w:t>
            </w:r>
          </w:p>
          <w:p w14:paraId="2C88024C" w14:textId="77777777" w:rsidR="005F0661" w:rsidRPr="005F0661" w:rsidRDefault="005F0661" w:rsidP="005F0661">
            <w:pPr>
              <w:widowControl/>
              <w:spacing w:line="480" w:lineRule="exact"/>
              <w:ind w:firstLineChars="200" w:firstLine="560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  <w:p w14:paraId="78CCD6DA" w14:textId="77777777" w:rsidR="003A0C8C" w:rsidRPr="009E3E3E" w:rsidRDefault="003A0C8C" w:rsidP="005F0661">
            <w:pPr>
              <w:widowControl/>
              <w:spacing w:line="480" w:lineRule="exact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申请单位负责人签字：                     </w:t>
            </w:r>
            <w:r w:rsidRPr="009E3E3E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年    月    日</w:t>
            </w:r>
          </w:p>
        </w:tc>
      </w:tr>
      <w:tr w:rsidR="003A0C8C" w14:paraId="198DDE1D" w14:textId="77777777" w:rsidTr="00582013">
        <w:trPr>
          <w:trHeight w:val="2250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ECD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学校审核意见：</w:t>
            </w:r>
          </w:p>
          <w:p w14:paraId="109F8084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  <w:p w14:paraId="52120D1C" w14:textId="77777777" w:rsidR="003A0C8C" w:rsidRPr="009E3E3E" w:rsidRDefault="003A0C8C" w:rsidP="0020484C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9E3E3E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盖章</w:t>
            </w:r>
            <w:r w:rsidRPr="009E3E3E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）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    年    月    日</w:t>
            </w:r>
          </w:p>
        </w:tc>
      </w:tr>
      <w:tr w:rsidR="003A0C8C" w14:paraId="6AF90499" w14:textId="77777777" w:rsidTr="00582013">
        <w:trPr>
          <w:trHeight w:val="1246"/>
        </w:trPr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A6F" w14:textId="77777777"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注</w:t>
            </w:r>
            <w:r w:rsidRPr="009E3E3E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本单位确认以上人员申报内容准确真实。如因迟报、隐报、谎报、乱报造成的一切后果由本单位承担。</w:t>
            </w:r>
          </w:p>
        </w:tc>
      </w:tr>
    </w:tbl>
    <w:p w14:paraId="6F3C6B98" w14:textId="77777777" w:rsidR="00AA37DE" w:rsidRDefault="00582013" w:rsidP="00582013">
      <w:pPr>
        <w:pStyle w:val="a3"/>
        <w:spacing w:before="0" w:beforeAutospacing="0" w:after="0" w:afterAutospacing="0" w:line="560" w:lineRule="exact"/>
        <w:ind w:right="150"/>
        <w:rPr>
          <w:rFonts w:ascii="仿宋_GB2312" w:eastAsia="仿宋_GB2312" w:hAnsi="微软雅黑"/>
          <w:b/>
          <w:bCs/>
          <w:color w:val="FF0000"/>
          <w:sz w:val="36"/>
          <w:szCs w:val="36"/>
        </w:rPr>
        <w:sectPr w:rsidR="00AA37D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82013">
        <w:rPr>
          <w:rFonts w:ascii="仿宋_GB2312" w:eastAsia="仿宋_GB2312" w:hAnsi="微软雅黑" w:hint="eastAsia"/>
          <w:b/>
          <w:bCs/>
          <w:color w:val="FF0000"/>
          <w:sz w:val="36"/>
          <w:szCs w:val="36"/>
        </w:rPr>
        <w:t>注意：所有参会人员</w:t>
      </w:r>
      <w:r w:rsidR="004923CA">
        <w:rPr>
          <w:rFonts w:ascii="仿宋_GB2312" w:eastAsia="仿宋_GB2312" w:hAnsi="微软雅黑" w:hint="eastAsia"/>
          <w:b/>
          <w:bCs/>
          <w:color w:val="FF0000"/>
          <w:sz w:val="36"/>
          <w:szCs w:val="36"/>
        </w:rPr>
        <w:t>须</w:t>
      </w:r>
      <w:r w:rsidRPr="00582013">
        <w:rPr>
          <w:rFonts w:ascii="仿宋_GB2312" w:eastAsia="仿宋_GB2312" w:hAnsi="微软雅黑" w:hint="eastAsia"/>
          <w:b/>
          <w:bCs/>
          <w:color w:val="FF0000"/>
          <w:sz w:val="36"/>
          <w:szCs w:val="36"/>
        </w:rPr>
        <w:t>出示健康码和行程码</w:t>
      </w:r>
    </w:p>
    <w:p w14:paraId="0D96A917" w14:textId="77777777" w:rsidR="00AA37DE" w:rsidRDefault="00AA37DE" w:rsidP="00AA37DE">
      <w:pPr>
        <w:adjustRightInd w:val="0"/>
        <w:snapToGrid w:val="0"/>
        <w:spacing w:line="560" w:lineRule="exact"/>
        <w:rPr>
          <w:rFonts w:ascii="黑体" w:eastAsia="黑体" w:hAnsi="黑体" w:cs="黑体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lastRenderedPageBreak/>
        <w:t>附件1</w:t>
      </w:r>
    </w:p>
    <w:p w14:paraId="67E190D3" w14:textId="77777777" w:rsidR="00AA37DE" w:rsidRDefault="00AA37DE" w:rsidP="00AA37DE">
      <w:pPr>
        <w:adjustRightInd w:val="0"/>
        <w:snapToGrid w:val="0"/>
        <w:spacing w:line="240" w:lineRule="exact"/>
        <w:rPr>
          <w:rFonts w:cs="黑体" w:hint="eastAsia"/>
          <w:kern w:val="0"/>
          <w:sz w:val="32"/>
        </w:rPr>
      </w:pPr>
    </w:p>
    <w:p w14:paraId="537DD4B4" w14:textId="77777777" w:rsidR="00AA37DE" w:rsidRDefault="00AA37DE" w:rsidP="00AA37D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河南农业大学</w:t>
      </w:r>
    </w:p>
    <w:p w14:paraId="1D55E65E" w14:textId="08735C13" w:rsidR="00AA37DE" w:rsidRDefault="00AA37DE" w:rsidP="00AA37D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2022届毕业生线下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宣讲会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参会回执</w:t>
      </w:r>
    </w:p>
    <w:p w14:paraId="037369FC" w14:textId="77777777" w:rsidR="00AA37DE" w:rsidRDefault="00AA37DE" w:rsidP="00AA37DE">
      <w:pPr>
        <w:widowControl/>
        <w:adjustRightInd w:val="0"/>
        <w:snapToGrid w:val="0"/>
        <w:spacing w:line="240" w:lineRule="exact"/>
        <w:rPr>
          <w:rFonts w:cs="黑体" w:hint="eastAsia"/>
          <w:kern w:val="0"/>
          <w:sz w:val="32"/>
        </w:rPr>
      </w:pPr>
    </w:p>
    <w:p w14:paraId="7DB5A71C" w14:textId="77777777" w:rsidR="00AA37DE" w:rsidRDefault="00AA37DE" w:rsidP="00AA37DE">
      <w:pPr>
        <w:widowControl/>
        <w:spacing w:line="560" w:lineRule="exact"/>
        <w:ind w:firstLineChars="200" w:firstLine="640"/>
        <w:rPr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单位名称：(加盖公章)</w:t>
      </w:r>
    </w:p>
    <w:tbl>
      <w:tblPr>
        <w:tblW w:w="90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1471"/>
        <w:gridCol w:w="735"/>
        <w:gridCol w:w="246"/>
        <w:gridCol w:w="1572"/>
        <w:gridCol w:w="1110"/>
        <w:gridCol w:w="2253"/>
      </w:tblGrid>
      <w:tr w:rsidR="00AA37DE" w14:paraId="75B41577" w14:textId="77777777" w:rsidTr="00D63E36">
        <w:trPr>
          <w:trHeight w:hRule="exact" w:val="7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8D0B6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3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BB38D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40279ECA" w14:textId="77777777" w:rsidTr="00D63E36">
        <w:trPr>
          <w:trHeight w:hRule="exact" w:val="7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86FFE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DD1D32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5CA4E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BC39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6C3D45C9" w14:textId="77777777" w:rsidTr="00D63E36">
        <w:trPr>
          <w:trHeight w:hRule="exact" w:val="7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37B2E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997EB5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9ECE48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C628B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0AA22E64" w14:textId="77777777" w:rsidTr="00D63E36">
        <w:trPr>
          <w:trHeight w:hRule="exact" w:val="736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B2151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29C61E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09302D42" w14:textId="77777777" w:rsidTr="00D63E36">
        <w:trPr>
          <w:trHeight w:hRule="exact" w:val="736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ADA5C5E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招聘信息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1631CD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817364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4AF27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人数</w:t>
            </w:r>
          </w:p>
        </w:tc>
      </w:tr>
      <w:tr w:rsidR="00AA37DE" w14:paraId="14747684" w14:textId="77777777" w:rsidTr="00D63E36">
        <w:trPr>
          <w:trHeight w:hRule="exact" w:val="736"/>
          <w:jc w:val="center"/>
        </w:trPr>
        <w:tc>
          <w:tcPr>
            <w:tcW w:w="1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44F866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FA161B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2ED45D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5C35C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4F8B47B6" w14:textId="77777777" w:rsidTr="00D63E36">
        <w:trPr>
          <w:trHeight w:hRule="exact" w:val="736"/>
          <w:jc w:val="center"/>
        </w:trPr>
        <w:tc>
          <w:tcPr>
            <w:tcW w:w="1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F3747A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C853F2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94CC6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303F3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7D040C10" w14:textId="77777777" w:rsidTr="00D63E36">
        <w:trPr>
          <w:trHeight w:hRule="exact" w:val="736"/>
          <w:jc w:val="center"/>
        </w:trPr>
        <w:tc>
          <w:tcPr>
            <w:tcW w:w="1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4AEF6F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D04AF8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D8D72D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38CFA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6C6C095C" w14:textId="77777777" w:rsidTr="00D63E36">
        <w:trPr>
          <w:trHeight w:hRule="exact" w:val="736"/>
          <w:jc w:val="center"/>
        </w:trPr>
        <w:tc>
          <w:tcPr>
            <w:tcW w:w="1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4FB953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57433" w14:textId="77777777" w:rsidR="00AA37DE" w:rsidRDefault="00AA37DE" w:rsidP="00D63E36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C7BA92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380C" w14:textId="77777777" w:rsidR="00AA37DE" w:rsidRDefault="00AA37DE" w:rsidP="00D63E36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6C7EFF7B" w14:textId="77777777" w:rsidTr="00D63E36">
        <w:trPr>
          <w:trHeight w:hRule="exact" w:val="704"/>
          <w:jc w:val="center"/>
        </w:trPr>
        <w:tc>
          <w:tcPr>
            <w:tcW w:w="1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008EF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536BB4" w14:textId="77777777" w:rsidR="00AA37DE" w:rsidRDefault="00AA37DE" w:rsidP="00D63E36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5798AE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1F36" w14:textId="77777777" w:rsidR="00AA37DE" w:rsidRDefault="00AA37DE" w:rsidP="00D63E36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6371B22A" w14:textId="77777777" w:rsidTr="00D63E36">
        <w:trPr>
          <w:trHeight w:hRule="exact" w:val="704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BF99C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来宾姓名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3AD1D" w14:textId="77777777" w:rsidR="00AA37DE" w:rsidRDefault="00AA37DE" w:rsidP="00D63E36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50A66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CD53A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FABF" w14:textId="77777777" w:rsidR="00AA37DE" w:rsidRDefault="00AA37DE" w:rsidP="00D63E36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41B6" w14:textId="77777777" w:rsidR="00AA37DE" w:rsidRDefault="00AA37DE" w:rsidP="00D63E36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AA37DE" w14:paraId="1DB57BE0" w14:textId="77777777" w:rsidTr="00D63E36">
        <w:trPr>
          <w:trHeight w:hRule="exact" w:val="728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CE74D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来宾姓名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239FC" w14:textId="77777777" w:rsidR="00AA37DE" w:rsidRDefault="00AA37DE" w:rsidP="00D63E36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73731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D0094" w14:textId="77777777" w:rsidR="00AA37DE" w:rsidRDefault="00AA37DE" w:rsidP="00D63E36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2D4B" w14:textId="77777777" w:rsidR="00AA37DE" w:rsidRDefault="00AA37DE" w:rsidP="00D63E36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8CEE" w14:textId="77777777" w:rsidR="00AA37DE" w:rsidRDefault="00AA37DE" w:rsidP="00D63E36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 w14:paraId="565E0C20" w14:textId="77777777" w:rsidR="00AA37DE" w:rsidRDefault="00AA37DE" w:rsidP="00AA37DE">
      <w:pPr>
        <w:widowControl/>
        <w:jc w:val="left"/>
        <w:rPr>
          <w:bCs/>
          <w:kern w:val="0"/>
          <w:sz w:val="28"/>
          <w:szCs w:val="28"/>
        </w:rPr>
      </w:pPr>
    </w:p>
    <w:p w14:paraId="710419F7" w14:textId="77777777" w:rsidR="00AA37DE" w:rsidRDefault="00AA37DE" w:rsidP="00AA37DE">
      <w:pPr>
        <w:widowControl/>
        <w:jc w:val="left"/>
        <w:rPr>
          <w:bCs/>
          <w:kern w:val="0"/>
          <w:sz w:val="28"/>
          <w:szCs w:val="28"/>
        </w:rPr>
      </w:pPr>
    </w:p>
    <w:p w14:paraId="4564F99D" w14:textId="77777777" w:rsidR="00AA37DE" w:rsidRDefault="00AA37DE" w:rsidP="00AA37DE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14:paraId="4DC8D0A1" w14:textId="77777777" w:rsidR="00AA37DE" w:rsidRDefault="00AA37DE" w:rsidP="00AA37DE">
      <w:pPr>
        <w:spacing w:line="24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2BF88D1A" w14:textId="77777777" w:rsidR="00AA37DE" w:rsidRDefault="00AA37DE" w:rsidP="00AA37D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河南农业大学</w:t>
      </w:r>
    </w:p>
    <w:p w14:paraId="7949E566" w14:textId="2DDF2018" w:rsidR="00AA37DE" w:rsidRDefault="00AA37DE" w:rsidP="00AA37D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2022届毕业生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线下宣讲会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招聘委托书</w:t>
      </w:r>
    </w:p>
    <w:p w14:paraId="22F27AC9" w14:textId="77777777" w:rsidR="00AA37DE" w:rsidRDefault="00AA37DE" w:rsidP="00AA37DE">
      <w:pPr>
        <w:spacing w:line="560" w:lineRule="exact"/>
        <w:jc w:val="left"/>
        <w:rPr>
          <w:sz w:val="32"/>
          <w:szCs w:val="32"/>
        </w:rPr>
      </w:pPr>
    </w:p>
    <w:p w14:paraId="4B5D26E5" w14:textId="77777777" w:rsidR="00AA37DE" w:rsidRDefault="00AA37DE" w:rsidP="00AA37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河南农业大学：</w:t>
      </w:r>
    </w:p>
    <w:p w14:paraId="4FA9E9AB" w14:textId="77777777" w:rsidR="00AA37DE" w:rsidRDefault="00AA37DE" w:rsidP="00AA37DE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兹有我司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（单位名称） 委托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（招聘代表姓名）为招聘代表，</w:t>
      </w:r>
    </w:p>
    <w:p w14:paraId="44763417" w14:textId="453A58B5" w:rsidR="00AA37DE" w:rsidRDefault="00AA37DE" w:rsidP="00AA37DE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117057"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（如有两人参会，</w:t>
      </w:r>
      <w:r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此处需提交两人的信息</w:t>
      </w:r>
      <w:r w:rsidRPr="00117057"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；负责河南农业大学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线下宣讲会</w:t>
      </w:r>
      <w:r>
        <w:rPr>
          <w:rFonts w:ascii="仿宋_GB2312" w:eastAsia="仿宋_GB2312" w:hAnsi="仿宋_GB2312" w:cs="仿宋_GB2312" w:hint="eastAsia"/>
          <w:sz w:val="32"/>
          <w:szCs w:val="32"/>
        </w:rPr>
        <w:t>事项。其行程安排如下：</w:t>
      </w:r>
    </w:p>
    <w:p w14:paraId="05B93093" w14:textId="77777777" w:rsidR="00AA37DE" w:rsidRDefault="00AA37DE" w:rsidP="00AA37D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（日期）乘私家车经过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（服务区/经停）于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（到达时间）抵达学校。</w:t>
      </w:r>
    </w:p>
    <w:p w14:paraId="2C891F31" w14:textId="77777777" w:rsidR="00AA37DE" w:rsidRDefault="00AA37DE" w:rsidP="00AA37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（日期）乘坐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（航班号/车次/车牌号）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（座位号）于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（到达时间）抵达郑州（站），后乘坐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抵达学校。</w:t>
      </w:r>
    </w:p>
    <w:p w14:paraId="237E5F96" w14:textId="77777777" w:rsidR="00AA37DE" w:rsidRDefault="00AA37DE" w:rsidP="00AA37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以上情况属实。招聘期间，招聘代表招聘事宜均为我司授权。</w:t>
      </w:r>
    </w:p>
    <w:p w14:paraId="4225CD97" w14:textId="77777777" w:rsidR="00AA37DE" w:rsidRDefault="00AA37DE" w:rsidP="00AA37DE">
      <w:pPr>
        <w:rPr>
          <w:rFonts w:ascii="仿宋_GB2312" w:eastAsia="仿宋_GB2312" w:hAnsi="仿宋_GB2312" w:cs="仿宋_GB2312"/>
          <w:sz w:val="32"/>
          <w:szCs w:val="32"/>
        </w:rPr>
      </w:pPr>
    </w:p>
    <w:p w14:paraId="3F4CFA5D" w14:textId="77777777" w:rsidR="00AA37DE" w:rsidRDefault="00AA37DE" w:rsidP="00AA37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</w:p>
    <w:p w14:paraId="072D99D4" w14:textId="77777777" w:rsidR="00AA37DE" w:rsidRDefault="00AA37DE" w:rsidP="00AA37DE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落款：（单位全称加盖红色公章）</w:t>
      </w:r>
    </w:p>
    <w:p w14:paraId="7B731DE6" w14:textId="77777777" w:rsidR="00AA37DE" w:rsidRDefault="00AA37DE" w:rsidP="00AA37DE">
      <w:pPr>
        <w:ind w:firstLineChars="1300" w:firstLine="416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14:paraId="0A4EF020" w14:textId="77777777" w:rsidR="00AA37DE" w:rsidRDefault="00AA37DE" w:rsidP="00AA37DE">
      <w:pPr>
        <w:widowControl/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14:paraId="115EC0F0" w14:textId="77777777" w:rsidR="00AA37DE" w:rsidRDefault="00AA37DE" w:rsidP="00AA37DE">
      <w:pPr>
        <w:spacing w:line="440" w:lineRule="exact"/>
        <w:jc w:val="left"/>
        <w:outlineLvl w:val="0"/>
        <w:rPr>
          <w:rFonts w:ascii="仿宋_GB2312" w:eastAsia="仿宋_GB2312" w:hAnsi="仿宋_GB2312" w:cs="仿宋_GB2312" w:hint="eastAsia"/>
          <w:sz w:val="32"/>
          <w:szCs w:val="32"/>
        </w:rPr>
        <w:sectPr w:rsidR="00AA37DE">
          <w:headerReference w:type="default" r:id="rId8"/>
          <w:footerReference w:type="default" r:id="rId9"/>
          <w:pgSz w:w="11906" w:h="16838"/>
          <w:pgMar w:top="2098" w:right="1531" w:bottom="1984" w:left="1531" w:header="851" w:footer="1701" w:gutter="0"/>
          <w:cols w:space="720"/>
          <w:docGrid w:type="lines" w:linePitch="312"/>
        </w:sectPr>
      </w:pPr>
    </w:p>
    <w:p w14:paraId="7B1C6B56" w14:textId="77777777" w:rsidR="00AA37DE" w:rsidRDefault="00AA37DE" w:rsidP="00AA37DE">
      <w:pPr>
        <w:spacing w:line="440" w:lineRule="exact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0C4EAC45" w14:textId="77777777" w:rsidR="00AA37DE" w:rsidRDefault="00AA37DE" w:rsidP="00AA37D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参加河南农业大学</w:t>
      </w:r>
    </w:p>
    <w:p w14:paraId="41338771" w14:textId="201E2EC8" w:rsidR="00AA37DE" w:rsidRDefault="00AA37DE" w:rsidP="00AA37D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2022 年线下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宣讲会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健康承诺书</w:t>
      </w:r>
    </w:p>
    <w:p w14:paraId="70DFD29D" w14:textId="77777777" w:rsidR="00AA37DE" w:rsidRDefault="00AA37DE" w:rsidP="00AA37DE">
      <w:pPr>
        <w:tabs>
          <w:tab w:val="left" w:pos="1917"/>
        </w:tabs>
        <w:spacing w:line="440" w:lineRule="exact"/>
        <w:rPr>
          <w:rFonts w:ascii="楷体" w:eastAsia="楷体" w:hAnsi="楷体" w:cs="楷体"/>
          <w:b/>
          <w:bCs/>
          <w:sz w:val="28"/>
          <w:szCs w:val="28"/>
        </w:rPr>
      </w:pPr>
    </w:p>
    <w:p w14:paraId="559FC5B3" w14:textId="77777777" w:rsidR="00AA37DE" w:rsidRDefault="00AA37DE" w:rsidP="00AA37DE">
      <w:pPr>
        <w:tabs>
          <w:tab w:val="left" w:pos="1917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一、个人信息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Pr="00117057">
        <w:rPr>
          <w:rFonts w:ascii="仿宋_GB2312" w:eastAsia="仿宋_GB2312" w:hAnsi="仿宋_GB2312" w:cs="仿宋_GB2312" w:hint="eastAsia"/>
          <w:color w:val="FF0000"/>
          <w:sz w:val="30"/>
          <w:szCs w:val="30"/>
        </w:rPr>
        <w:t xml:space="preserve"> （如有两人参会，需提交两人的健康承诺书）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</w:t>
      </w:r>
    </w:p>
    <w:p w14:paraId="6D7036D2" w14:textId="77777777" w:rsidR="00AA37DE" w:rsidRDefault="00AA37DE" w:rsidP="00AA37DE">
      <w:pPr>
        <w:tabs>
          <w:tab w:val="left" w:pos="1917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单位名称（盖章）：</w:t>
      </w:r>
    </w:p>
    <w:p w14:paraId="04F40B7B" w14:textId="77777777" w:rsidR="00AA37DE" w:rsidRDefault="00AA37DE" w:rsidP="00AA37DE">
      <w:pPr>
        <w:tabs>
          <w:tab w:val="left" w:pos="1917"/>
          <w:tab w:val="left" w:pos="4495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姓名：                身份证号：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14:paraId="21692475" w14:textId="77777777" w:rsidR="00AA37DE" w:rsidRDefault="00AA37DE" w:rsidP="00AA37DE">
      <w:pPr>
        <w:tabs>
          <w:tab w:val="left" w:pos="1917"/>
          <w:tab w:val="left" w:pos="4495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手机号码：</w:t>
      </w:r>
    </w:p>
    <w:p w14:paraId="59A86DE0" w14:textId="77777777" w:rsidR="00AA37DE" w:rsidRDefault="00AA37DE" w:rsidP="00AA37DE">
      <w:pPr>
        <w:tabs>
          <w:tab w:val="left" w:pos="1917"/>
          <w:tab w:val="left" w:pos="4495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家庭住址：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14:paraId="2D8C0E42" w14:textId="77777777" w:rsidR="00AA37DE" w:rsidRDefault="00AA37DE" w:rsidP="00AA37DE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二、流行病学史</w:t>
      </w:r>
      <w:r>
        <w:rPr>
          <w:rFonts w:ascii="仿宋_GB2312" w:eastAsia="仿宋_GB2312" w:hAnsi="仿宋_GB2312" w:cs="仿宋_GB2312" w:hint="eastAsia"/>
          <w:b/>
          <w:bCs/>
          <w:spacing w:val="-4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>进入学校前</w:t>
      </w:r>
      <w:r>
        <w:rPr>
          <w:rFonts w:ascii="仿宋_GB2312" w:eastAsia="仿宋_GB2312" w:hAnsi="仿宋_GB2312" w:cs="仿宋_GB2312" w:hint="eastAsia"/>
          <w:sz w:val="30"/>
          <w:szCs w:val="30"/>
        </w:rPr>
        <w:t>14天，是否有以下情况（打√表示）：</w:t>
      </w:r>
      <w:r>
        <w:rPr>
          <w:rFonts w:ascii="仿宋_GB2312" w:eastAsia="仿宋_GB2312" w:hAnsi="仿宋_GB2312" w:cs="仿宋_GB2312" w:hint="eastAsia"/>
          <w:spacing w:val="28"/>
          <w:sz w:val="30"/>
          <w:szCs w:val="30"/>
        </w:rPr>
        <w:t xml:space="preserve"> </w:t>
      </w:r>
    </w:p>
    <w:p w14:paraId="710BB252" w14:textId="77777777" w:rsidR="00AA37DE" w:rsidRDefault="00AA37DE" w:rsidP="00AA37DE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1.本人/共同生活人员是否到过境外/国内中高风险地区？  </w:t>
      </w:r>
    </w:p>
    <w:p w14:paraId="68C4E467" w14:textId="77777777" w:rsidR="00AA37DE" w:rsidRDefault="00AA37DE" w:rsidP="00AA37DE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是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否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14:paraId="647B43EB" w14:textId="77777777" w:rsidR="00AA37DE" w:rsidRDefault="00AA37DE" w:rsidP="00AA37DE">
      <w:pPr>
        <w:spacing w:line="440" w:lineRule="exact"/>
        <w:rPr>
          <w:rFonts w:ascii="仿宋_GB2312" w:eastAsia="仿宋_GB2312" w:hAnsi="仿宋_GB2312" w:cs="仿宋_GB2312" w:hint="eastAsia"/>
          <w:spacing w:val="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2.是否接触过来自境外/国内疫情中高风险地区的发热或有呼吸道症状患者？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 xml:space="preserve">  </w:t>
      </w:r>
    </w:p>
    <w:p w14:paraId="67E97BEA" w14:textId="77777777" w:rsidR="00AA37DE" w:rsidRDefault="00AA37DE" w:rsidP="00AA37DE">
      <w:pPr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是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否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14:paraId="0343AF48" w14:textId="77777777" w:rsidR="00AA37DE" w:rsidRDefault="00AA37DE" w:rsidP="00AA37DE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pacing w:val="-6"/>
          <w:sz w:val="30"/>
          <w:szCs w:val="30"/>
        </w:rPr>
        <w:t>共同生活人员是否接触过新冠肺炎确诊病例或无症状感染者？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</w:p>
    <w:p w14:paraId="56A80684" w14:textId="77777777" w:rsidR="00AA37DE" w:rsidRDefault="00AA37DE" w:rsidP="00AA37DE">
      <w:pPr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是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否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14:paraId="070ED9FD" w14:textId="77777777" w:rsidR="00AA37DE" w:rsidRDefault="00AA37DE" w:rsidP="00AA37DE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三、家人/同住人员健康状况</w:t>
      </w:r>
    </w:p>
    <w:p w14:paraId="5FCD75D5" w14:textId="77777777" w:rsidR="00AA37DE" w:rsidRDefault="00AA37DE" w:rsidP="00AA37DE">
      <w:pPr>
        <w:tabs>
          <w:tab w:val="left" w:pos="7721"/>
        </w:tabs>
        <w:spacing w:line="440" w:lineRule="exact"/>
        <w:ind w:left="6900" w:hangingChars="2300" w:hanging="69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1.进入学校前14天，家人/同住人员是否出现发热、干咳等症状者？                                             有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无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14:paraId="682E4BB0" w14:textId="77777777" w:rsidR="00AA37DE" w:rsidRDefault="00AA37DE" w:rsidP="00AA37DE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2.本人及共同生活人员健康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码是否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出现过红码或黄码？</w:t>
      </w:r>
      <w:r>
        <w:rPr>
          <w:rFonts w:ascii="仿宋_GB2312" w:eastAsia="仿宋_GB2312" w:hAnsi="仿宋_GB2312" w:cs="仿宋_GB2312" w:hint="eastAsia"/>
          <w:sz w:val="30"/>
          <w:szCs w:val="30"/>
        </w:rPr>
        <w:tab/>
      </w:r>
    </w:p>
    <w:p w14:paraId="531A7A93" w14:textId="77777777" w:rsidR="00AA37DE" w:rsidRDefault="00AA37DE" w:rsidP="00AA37DE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        有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无</w:t>
      </w:r>
      <w:r>
        <w:rPr>
          <w:rFonts w:ascii="仿宋_GB2312" w:eastAsia="仿宋_GB2312" w:hAnsi="仿宋_GB2312" w:cs="仿宋_GB2312" w:hint="eastAsia"/>
          <w:sz w:val="30"/>
          <w:szCs w:val="30"/>
          <w:lang w:eastAsia="en-US"/>
        </w:rPr>
        <w:sym w:font="Wingdings" w:char="00A8"/>
      </w:r>
    </w:p>
    <w:p w14:paraId="39DD38DD" w14:textId="77777777" w:rsidR="00AA37DE" w:rsidRDefault="00AA37DE" w:rsidP="00AA37DE">
      <w:pPr>
        <w:tabs>
          <w:tab w:val="left" w:pos="7721"/>
        </w:tabs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pacing w:val="1"/>
          <w:sz w:val="30"/>
          <w:szCs w:val="30"/>
        </w:rPr>
        <w:t>四、14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天健康监测记录表（附后）</w:t>
      </w:r>
    </w:p>
    <w:p w14:paraId="76DB397E" w14:textId="77777777" w:rsidR="00AA37DE" w:rsidRDefault="00AA37DE" w:rsidP="00AA37DE">
      <w:pPr>
        <w:spacing w:line="440" w:lineRule="exact"/>
        <w:rPr>
          <w:rFonts w:ascii="仿宋_GB2312" w:eastAsia="仿宋_GB2312" w:hAnsi="仿宋_GB2312" w:cs="仿宋_GB2312" w:hint="eastAsia"/>
          <w:spacing w:val="-1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以上健康情况属实。如有隐瞒，愿意承担相关责任。</w:t>
      </w:r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 xml:space="preserve">        </w:t>
      </w:r>
    </w:p>
    <w:p w14:paraId="5339945A" w14:textId="77777777" w:rsidR="00AA37DE" w:rsidRDefault="00AA37DE" w:rsidP="00AA37DE">
      <w:pPr>
        <w:wordWrap w:val="0"/>
        <w:spacing w:line="440" w:lineRule="exact"/>
        <w:jc w:val="center"/>
        <w:rPr>
          <w:rFonts w:ascii="仿宋_GB2312" w:eastAsia="仿宋_GB2312" w:hAnsi="仿宋_GB2312" w:cs="仿宋_GB2312" w:hint="eastAsia"/>
          <w:spacing w:val="-1"/>
          <w:sz w:val="30"/>
          <w:szCs w:val="30"/>
        </w:rPr>
      </w:pPr>
    </w:p>
    <w:p w14:paraId="62FD2B04" w14:textId="77777777" w:rsidR="00AA37DE" w:rsidRDefault="00AA37DE" w:rsidP="00AA37DE">
      <w:pPr>
        <w:wordWrap w:val="0"/>
        <w:spacing w:line="440" w:lineRule="exact"/>
        <w:jc w:val="center"/>
        <w:rPr>
          <w:rFonts w:ascii="仿宋_GB2312" w:eastAsia="仿宋_GB2312" w:hAnsi="仿宋_GB2312" w:cs="仿宋_GB2312" w:hint="eastAsia"/>
          <w:spacing w:val="-1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 xml:space="preserve">              姓名：</w:t>
      </w:r>
    </w:p>
    <w:p w14:paraId="25682EFE" w14:textId="77777777" w:rsidR="00AA37DE" w:rsidRDefault="00AA37DE" w:rsidP="00AA37DE">
      <w:pPr>
        <w:widowControl/>
        <w:adjustRightInd w:val="0"/>
        <w:snapToGrid w:val="0"/>
        <w:spacing w:line="440" w:lineRule="exact"/>
        <w:jc w:val="center"/>
        <w:rPr>
          <w:rFonts w:ascii="楷体" w:eastAsia="楷体" w:hAnsi="楷体" w:cs="楷体"/>
          <w:sz w:val="30"/>
          <w:szCs w:val="30"/>
        </w:rPr>
        <w:sectPr w:rsidR="00AA37DE">
          <w:pgSz w:w="11906" w:h="16838"/>
          <w:pgMar w:top="1984" w:right="1417" w:bottom="1701" w:left="1417" w:header="851" w:footer="1701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pacing w:val="-1"/>
          <w:sz w:val="30"/>
          <w:szCs w:val="30"/>
        </w:rPr>
        <w:t xml:space="preserve">              2022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年   月   日    </w:t>
      </w:r>
    </w:p>
    <w:p w14:paraId="28DF8763" w14:textId="77777777" w:rsidR="00AA37DE" w:rsidRDefault="00AA37DE" w:rsidP="00AA37DE">
      <w:pPr>
        <w:widowControl/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14:paraId="2259B4E3" w14:textId="77777777" w:rsidR="00AA37DE" w:rsidRDefault="00AA37DE" w:rsidP="00AA37DE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河南省农业大学</w:t>
      </w:r>
    </w:p>
    <w:p w14:paraId="667D2CB9" w14:textId="6AA3D84A" w:rsidR="00AA37DE" w:rsidRDefault="00AA37DE" w:rsidP="00AA37DE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2022年线下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宣讲会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前14天健康监测记录表</w:t>
      </w:r>
    </w:p>
    <w:p w14:paraId="6B29A140" w14:textId="58F6796D" w:rsidR="00AA37DE" w:rsidRPr="00117057" w:rsidRDefault="00AA37DE" w:rsidP="00AA37DE">
      <w:pPr>
        <w:widowControl/>
        <w:adjustRightInd w:val="0"/>
        <w:snapToGrid w:val="0"/>
        <w:spacing w:line="560" w:lineRule="exact"/>
        <w:rPr>
          <w:rFonts w:ascii="仿宋" w:eastAsia="仿宋" w:hAnsi="仿宋" w:cs="仿宋" w:hint="eastAsia"/>
          <w:color w:val="000000"/>
          <w:kern w:val="0"/>
          <w:sz w:val="24"/>
          <w:szCs w:val="24"/>
        </w:rPr>
      </w:pPr>
      <w:r w:rsidRPr="00117057">
        <w:rPr>
          <w:rFonts w:ascii="仿宋" w:eastAsia="仿宋" w:hAnsi="仿宋" w:cs="仿宋" w:hint="eastAsia"/>
          <w:color w:val="FF0000"/>
          <w:kern w:val="0"/>
          <w:sz w:val="24"/>
          <w:szCs w:val="24"/>
        </w:rPr>
        <w:t>*请注意：此表上传的填写日期为报名当天前14天，来校后上交的纸质版此表的填写日期为</w:t>
      </w:r>
      <w:r>
        <w:rPr>
          <w:rFonts w:ascii="仿宋" w:eastAsia="仿宋" w:hAnsi="仿宋" w:cs="仿宋" w:hint="eastAsia"/>
          <w:color w:val="FF0000"/>
          <w:kern w:val="0"/>
          <w:sz w:val="24"/>
          <w:szCs w:val="24"/>
        </w:rPr>
        <w:t>宣讲会</w:t>
      </w:r>
      <w:r w:rsidRPr="00117057">
        <w:rPr>
          <w:rFonts w:ascii="仿宋" w:eastAsia="仿宋" w:hAnsi="仿宋" w:cs="仿宋" w:hint="eastAsia"/>
          <w:color w:val="FF0000"/>
          <w:kern w:val="0"/>
          <w:sz w:val="24"/>
          <w:szCs w:val="24"/>
        </w:rPr>
        <w:t>当天前14天。</w:t>
      </w:r>
      <w:r w:rsidRPr="00117057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（如有两人参会，需提交两人的健康承诺书。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）</w:t>
      </w:r>
    </w:p>
    <w:p w14:paraId="371C119B" w14:textId="77777777" w:rsidR="00AA37DE" w:rsidRDefault="00AA37DE" w:rsidP="00AA37DE">
      <w:pPr>
        <w:tabs>
          <w:tab w:val="left" w:pos="4085"/>
        </w:tabs>
        <w:spacing w:afterLines="30" w:after="93" w:line="560" w:lineRule="exact"/>
        <w:ind w:firstLineChars="100" w:firstLine="278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pacing w:val="-1"/>
          <w:sz w:val="28"/>
          <w:szCs w:val="28"/>
        </w:rPr>
        <w:t>参会单位（盖章）：</w:t>
      </w:r>
      <w:r>
        <w:rPr>
          <w:rFonts w:ascii="楷体" w:eastAsia="楷体" w:hAnsi="楷体" w:cs="楷体" w:hint="eastAsia"/>
          <w:spacing w:val="-1"/>
          <w:sz w:val="28"/>
          <w:szCs w:val="28"/>
          <w:u w:val="single"/>
        </w:rPr>
        <w:t xml:space="preserve">             </w:t>
      </w:r>
      <w:r>
        <w:rPr>
          <w:rFonts w:ascii="楷体" w:eastAsia="楷体" w:hAnsi="楷体" w:cs="楷体" w:hint="eastAsia"/>
          <w:spacing w:val="-1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-1"/>
          <w:sz w:val="28"/>
          <w:szCs w:val="28"/>
        </w:rPr>
        <w:t xml:space="preserve">            </w:t>
      </w:r>
      <w:r>
        <w:rPr>
          <w:rFonts w:ascii="楷体" w:eastAsia="楷体" w:hAnsi="楷体" w:cs="楷体" w:hint="eastAsia"/>
          <w:spacing w:val="-1"/>
          <w:sz w:val="28"/>
          <w:szCs w:val="28"/>
        </w:rPr>
        <w:t>姓名：</w:t>
      </w:r>
      <w:r>
        <w:rPr>
          <w:rFonts w:ascii="楷体" w:eastAsia="楷体" w:hAnsi="楷体" w:cs="楷体" w:hint="eastAsia"/>
          <w:sz w:val="28"/>
          <w:szCs w:val="28"/>
          <w:u w:val="single" w:color="000000"/>
        </w:rPr>
        <w:t xml:space="preserve">            </w:t>
      </w:r>
    </w:p>
    <w:tbl>
      <w:tblPr>
        <w:tblW w:w="88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459"/>
        <w:gridCol w:w="1754"/>
        <w:gridCol w:w="1760"/>
        <w:gridCol w:w="1869"/>
      </w:tblGrid>
      <w:tr w:rsidR="00AA37DE" w14:paraId="23ADDD31" w14:textId="77777777" w:rsidTr="00D63E36">
        <w:trPr>
          <w:trHeight w:hRule="exact" w:val="567"/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C3CCD" w14:textId="77777777" w:rsidR="00AA37DE" w:rsidRDefault="00AA37DE" w:rsidP="00D63E36">
            <w:pPr>
              <w:ind w:left="126"/>
              <w:jc w:val="center"/>
              <w:rPr>
                <w:rFonts w:ascii="黑体" w:eastAsia="黑体" w:hAnsi="黑体" w:cs="黑体"/>
                <w:sz w:val="24"/>
                <w:lang w:eastAsia="en-US"/>
              </w:rPr>
            </w:pPr>
            <w:proofErr w:type="spellStart"/>
            <w:r>
              <w:rPr>
                <w:rFonts w:ascii="黑体" w:eastAsia="黑体" w:hAnsi="黑体" w:cs="黑体" w:hint="eastAsia"/>
                <w:sz w:val="24"/>
                <w:lang w:eastAsia="en-US"/>
              </w:rPr>
              <w:t>序号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567F9" w14:textId="77777777" w:rsidR="00AA37DE" w:rsidRDefault="00AA37DE" w:rsidP="00D63E36">
            <w:pPr>
              <w:jc w:val="center"/>
              <w:rPr>
                <w:rFonts w:ascii="黑体" w:eastAsia="黑体" w:hAnsi="黑体" w:cs="黑体"/>
                <w:sz w:val="24"/>
                <w:lang w:eastAsia="en-US"/>
              </w:rPr>
            </w:pPr>
            <w:proofErr w:type="spellStart"/>
            <w:r>
              <w:rPr>
                <w:rFonts w:ascii="黑体" w:eastAsia="黑体" w:hAnsi="黑体" w:cs="黑体" w:hint="eastAsia"/>
                <w:sz w:val="24"/>
                <w:lang w:eastAsia="en-US"/>
              </w:rPr>
              <w:t>日期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2C40E" w14:textId="77777777" w:rsidR="00AA37DE" w:rsidRDefault="00AA37DE" w:rsidP="00D63E3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体温（℃）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05A9" w14:textId="77777777" w:rsidR="00AA37DE" w:rsidRDefault="00AA37DE" w:rsidP="00D63E3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是否有干咳、乏力、腹泻等症状</w:t>
            </w:r>
          </w:p>
        </w:tc>
      </w:tr>
      <w:tr w:rsidR="00AA37DE" w14:paraId="64CE97FD" w14:textId="77777777" w:rsidTr="00D63E36">
        <w:trPr>
          <w:trHeight w:hRule="exact" w:val="567"/>
          <w:jc w:val="center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6E80" w14:textId="77777777" w:rsidR="00AA37DE" w:rsidRDefault="00AA37DE" w:rsidP="00D63E36">
            <w:pPr>
              <w:ind w:left="12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0C34" w14:textId="77777777" w:rsidR="00AA37DE" w:rsidRDefault="00AA37DE" w:rsidP="00D63E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E95B" w14:textId="77777777" w:rsidR="00AA37DE" w:rsidRDefault="00AA37DE" w:rsidP="00D63E36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FFF4" w14:textId="77777777" w:rsidR="00AA37DE" w:rsidRDefault="00AA37DE" w:rsidP="00D63E36">
            <w:pPr>
              <w:spacing w:before="81"/>
              <w:ind w:left="2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>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20CF" w14:textId="77777777" w:rsidR="00AA37DE" w:rsidRDefault="00AA37DE" w:rsidP="00D63E36">
            <w:pPr>
              <w:spacing w:before="81"/>
              <w:ind w:right="4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有</w:t>
            </w:r>
          </w:p>
        </w:tc>
      </w:tr>
      <w:tr w:rsidR="00AA37DE" w14:paraId="5D6583BB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A93D" w14:textId="77777777" w:rsidR="00AA37DE" w:rsidRDefault="00AA37DE" w:rsidP="00D63E36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6B51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DA52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31BC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F11B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2E9B3DAD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7E7E" w14:textId="77777777" w:rsidR="00AA37DE" w:rsidRDefault="00AA37DE" w:rsidP="00D63E36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6E49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9713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825A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975A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79159B6D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D17E" w14:textId="77777777" w:rsidR="00AA37DE" w:rsidRDefault="00AA37DE" w:rsidP="00D63E36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98BA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FC20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287A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836C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6C64644E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9298" w14:textId="77777777" w:rsidR="00AA37DE" w:rsidRDefault="00AA37DE" w:rsidP="00D63E36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9D91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C767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7A7B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A622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275301C2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EB36" w14:textId="77777777" w:rsidR="00AA37DE" w:rsidRDefault="00AA37DE" w:rsidP="00D63E36">
            <w:pPr>
              <w:ind w:left="1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5F97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100E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A7A7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7ED8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22539511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286C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92E0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5478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692B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6DD7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483E7CFB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7D59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A6D0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2731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7464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0842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4B12F58D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7B15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9C8F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022D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4539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837B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18BA69BF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0355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96F1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64D4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0B94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228D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1ED18171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74CA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5042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DCE0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629B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9700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63E14B10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867E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83AF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D0B4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543F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B9F8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296C209E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9B33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CD10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E156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8A45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2D72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31FED4E3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1BB3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74C0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B19C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6892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53AC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AA37DE" w14:paraId="35B93533" w14:textId="77777777" w:rsidTr="00D63E36">
        <w:trPr>
          <w:trHeight w:hRule="exact" w:val="567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56B" w14:textId="77777777" w:rsidR="00AA37DE" w:rsidRDefault="00AA37DE" w:rsidP="00D63E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3240" w14:textId="77777777" w:rsidR="00AA37DE" w:rsidRDefault="00AA37DE" w:rsidP="00D63E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ACEC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B452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9EC7" w14:textId="77777777" w:rsidR="00AA37DE" w:rsidRDefault="00AA37DE" w:rsidP="00D63E36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14:paraId="1D3AB794" w14:textId="77777777" w:rsidR="00AA37DE" w:rsidRDefault="00AA37DE" w:rsidP="00AA37DE">
      <w:pPr>
        <w:widowControl/>
        <w:adjustRightInd w:val="0"/>
        <w:snapToGrid w:val="0"/>
        <w:spacing w:line="560" w:lineRule="exact"/>
        <w:rPr>
          <w:rFonts w:ascii="仿宋" w:eastAsia="仿宋" w:hAnsi="仿宋" w:cs="仿宋" w:hint="eastAsia"/>
          <w:color w:val="000000"/>
          <w:kern w:val="0"/>
          <w:sz w:val="18"/>
          <w:szCs w:val="18"/>
        </w:rPr>
      </w:pPr>
    </w:p>
    <w:p w14:paraId="6E326095" w14:textId="77777777" w:rsidR="002E19C3" w:rsidRPr="00582013" w:rsidRDefault="002E19C3" w:rsidP="005F0661">
      <w:pPr>
        <w:pStyle w:val="a3"/>
        <w:spacing w:before="0" w:beforeAutospacing="0" w:after="0" w:afterAutospacing="0" w:line="560" w:lineRule="exact"/>
        <w:ind w:right="150"/>
        <w:rPr>
          <w:rFonts w:ascii="仿宋_GB2312" w:eastAsia="仿宋_GB2312" w:hAnsi="微软雅黑" w:hint="eastAsia"/>
          <w:sz w:val="28"/>
          <w:szCs w:val="28"/>
        </w:rPr>
      </w:pPr>
    </w:p>
    <w:sectPr w:rsidR="002E19C3" w:rsidRPr="0058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BD74" w14:textId="77777777" w:rsidR="000359FA" w:rsidRDefault="000359FA" w:rsidP="00887A8A">
      <w:r>
        <w:separator/>
      </w:r>
    </w:p>
  </w:endnote>
  <w:endnote w:type="continuationSeparator" w:id="0">
    <w:p w14:paraId="70B9E38E" w14:textId="77777777" w:rsidR="000359FA" w:rsidRDefault="000359FA" w:rsidP="008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778507"/>
      <w:docPartObj>
        <w:docPartGallery w:val="Page Numbers (Bottom of Page)"/>
        <w:docPartUnique/>
      </w:docPartObj>
    </w:sdtPr>
    <w:sdtEndPr/>
    <w:sdtContent>
      <w:p w14:paraId="57DFF6AD" w14:textId="77777777" w:rsidR="00887A8A" w:rsidRDefault="00887A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02" w:rsidRPr="00822802">
          <w:rPr>
            <w:noProof/>
            <w:lang w:val="zh-CN"/>
          </w:rPr>
          <w:t>1</w:t>
        </w:r>
        <w:r>
          <w:fldChar w:fldCharType="end"/>
        </w:r>
      </w:p>
    </w:sdtContent>
  </w:sdt>
  <w:p w14:paraId="4607273C" w14:textId="77777777" w:rsidR="00887A8A" w:rsidRDefault="00887A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275" w14:textId="25424945" w:rsidR="00AA37DE" w:rsidRDefault="00AA37D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15844" wp14:editId="0CDA141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42F0C" w14:textId="77777777" w:rsidR="00AA37DE" w:rsidRDefault="00AA37DE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A1591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1584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78C42F0C" w14:textId="77777777" w:rsidR="00AA37DE" w:rsidRDefault="00AA37DE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9A1591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6D3B" w14:textId="77777777" w:rsidR="000359FA" w:rsidRDefault="000359FA" w:rsidP="00887A8A">
      <w:r>
        <w:separator/>
      </w:r>
    </w:p>
  </w:footnote>
  <w:footnote w:type="continuationSeparator" w:id="0">
    <w:p w14:paraId="58FAC64F" w14:textId="77777777" w:rsidR="000359FA" w:rsidRDefault="000359FA" w:rsidP="0088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BE02" w14:textId="77777777" w:rsidR="00AA37DE" w:rsidRDefault="00AA37DE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C3"/>
    <w:rsid w:val="00013175"/>
    <w:rsid w:val="000359FA"/>
    <w:rsid w:val="00211CCC"/>
    <w:rsid w:val="002D05E7"/>
    <w:rsid w:val="002E19C3"/>
    <w:rsid w:val="00331799"/>
    <w:rsid w:val="00385548"/>
    <w:rsid w:val="003A0C8C"/>
    <w:rsid w:val="003A2497"/>
    <w:rsid w:val="003E1CD8"/>
    <w:rsid w:val="00465F05"/>
    <w:rsid w:val="00482209"/>
    <w:rsid w:val="004923CA"/>
    <w:rsid w:val="00561DFD"/>
    <w:rsid w:val="00582013"/>
    <w:rsid w:val="005F0661"/>
    <w:rsid w:val="00613437"/>
    <w:rsid w:val="006668C8"/>
    <w:rsid w:val="00674CE4"/>
    <w:rsid w:val="00737A33"/>
    <w:rsid w:val="007D3497"/>
    <w:rsid w:val="00822802"/>
    <w:rsid w:val="00887A8A"/>
    <w:rsid w:val="008C3141"/>
    <w:rsid w:val="008D6211"/>
    <w:rsid w:val="009E1C00"/>
    <w:rsid w:val="009E3E3E"/>
    <w:rsid w:val="00A00CAF"/>
    <w:rsid w:val="00A17E46"/>
    <w:rsid w:val="00AA37DE"/>
    <w:rsid w:val="00C447A8"/>
    <w:rsid w:val="00C60CAA"/>
    <w:rsid w:val="00E9185E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8ACEE"/>
  <w15:docId w15:val="{2842C53C-83E6-4D9C-BA14-2B89285F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19C3"/>
    <w:rPr>
      <w:b/>
      <w:bCs/>
    </w:rPr>
  </w:style>
  <w:style w:type="character" w:styleId="a5">
    <w:name w:val="Hyperlink"/>
    <w:basedOn w:val="a0"/>
    <w:uiPriority w:val="99"/>
    <w:unhideWhenUsed/>
    <w:rsid w:val="002E19C3"/>
    <w:rPr>
      <w:color w:val="0000FF"/>
      <w:u w:val="single"/>
    </w:rPr>
  </w:style>
  <w:style w:type="paragraph" w:styleId="a6">
    <w:name w:val="header"/>
    <w:basedOn w:val="a"/>
    <w:link w:val="a7"/>
    <w:unhideWhenUsed/>
    <w:rsid w:val="00887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87A8A"/>
    <w:rPr>
      <w:sz w:val="18"/>
      <w:szCs w:val="18"/>
    </w:rPr>
  </w:style>
  <w:style w:type="paragraph" w:styleId="a8">
    <w:name w:val="footer"/>
    <w:basedOn w:val="a"/>
    <w:link w:val="a9"/>
    <w:unhideWhenUsed/>
    <w:rsid w:val="00887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87A8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1343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3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D867-2081-453A-8525-3524DFC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颖 哲</cp:lastModifiedBy>
  <cp:revision>7</cp:revision>
  <cp:lastPrinted>2020-09-15T09:04:00Z</cp:lastPrinted>
  <dcterms:created xsi:type="dcterms:W3CDTF">2020-09-18T06:37:00Z</dcterms:created>
  <dcterms:modified xsi:type="dcterms:W3CDTF">2022-03-08T13:55:00Z</dcterms:modified>
</cp:coreProperties>
</file>