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CA2FAB">
      <w:pPr>
        <w:jc w:val="center"/>
        <w:rPr>
          <w:rFonts w:hint="eastAsia"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郑州商学院202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年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重点群体网络专场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双选会邀请函</w:t>
      </w:r>
    </w:p>
    <w:p w14:paraId="2A29AF2A">
      <w:pPr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尊敬的用人单位:</w:t>
      </w:r>
    </w:p>
    <w:p w14:paraId="6DFDB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您好！衷心感谢贵单位长期以来对我校人才培养、毕业生就业工作的关心和支持。</w:t>
      </w:r>
    </w:p>
    <w:p w14:paraId="092CE5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为充分搭建用人单位和毕业生交流平台，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积极做好我校毕业生重点群体就业工作。</w:t>
      </w:r>
      <w:r>
        <w:rPr>
          <w:rFonts w:hint="eastAsia" w:ascii="仿宋_GB2312" w:hAnsi="仿宋_GB2312" w:eastAsia="仿宋_GB2312" w:cs="仿宋_GB2312"/>
          <w:sz w:val="28"/>
          <w:szCs w:val="36"/>
        </w:rPr>
        <w:t>结合我校工作安排，现拟定于202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36"/>
        </w:rPr>
        <w:t>年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36"/>
        </w:rPr>
        <w:t>月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36"/>
        </w:rPr>
        <w:t>日至202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36"/>
        </w:rPr>
        <w:t>年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36"/>
        </w:rPr>
        <w:t>月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36"/>
        </w:rPr>
        <w:t>日</w:t>
      </w:r>
      <w:r>
        <w:rPr>
          <w:rFonts w:hint="eastAsia" w:ascii="仿宋_GB2312" w:hAnsi="仿宋_GB2312" w:eastAsia="仿宋_GB2312" w:cs="仿宋_GB2312"/>
          <w:sz w:val="28"/>
          <w:szCs w:val="36"/>
          <w:highlight w:val="none"/>
        </w:rPr>
        <w:t>举办</w:t>
      </w:r>
      <w:r>
        <w:rPr>
          <w:rFonts w:hint="eastAsia" w:ascii="仿宋_GB2312" w:hAnsi="仿宋_GB2312" w:eastAsia="仿宋_GB2312" w:cs="仿宋_GB2312"/>
          <w:sz w:val="28"/>
          <w:szCs w:val="36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28"/>
          <w:szCs w:val="36"/>
          <w:highlight w:val="none"/>
        </w:rPr>
        <w:t>郑州商学院2025年重点群体网络专场双选会</w:t>
      </w:r>
      <w:r>
        <w:rPr>
          <w:rFonts w:hint="eastAsia" w:ascii="仿宋_GB2312" w:hAnsi="仿宋_GB2312" w:eastAsia="仿宋_GB2312" w:cs="仿宋_GB2312"/>
          <w:sz w:val="28"/>
          <w:szCs w:val="36"/>
          <w:highlight w:val="none"/>
          <w:lang w:eastAsia="zh-CN"/>
        </w:rPr>
        <w:t>”。</w:t>
      </w:r>
      <w:r>
        <w:rPr>
          <w:rFonts w:hint="eastAsia" w:ascii="仿宋_GB2312" w:hAnsi="仿宋_GB2312" w:eastAsia="仿宋_GB2312" w:cs="仿宋_GB2312"/>
          <w:sz w:val="28"/>
          <w:szCs w:val="36"/>
        </w:rPr>
        <w:t>在此，我们诚邀各用人单位积极参会！</w:t>
      </w:r>
    </w:p>
    <w:p w14:paraId="01FCE2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一、组织形式</w:t>
      </w:r>
    </w:p>
    <w:p w14:paraId="78FBA8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主办单位：郑州商学院</w:t>
      </w:r>
    </w:p>
    <w:p w14:paraId="464484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协办单位：巩义市人力资源和社会保障局</w:t>
      </w:r>
    </w:p>
    <w:p w14:paraId="7D671054">
      <w:pPr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28"/>
          <w:szCs w:val="36"/>
        </w:rPr>
        <w:t>、用人单位报名时间</w:t>
      </w:r>
    </w:p>
    <w:p w14:paraId="059E9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202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36"/>
        </w:rPr>
        <w:t>年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36"/>
        </w:rPr>
        <w:t>月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36"/>
        </w:rPr>
        <w:t>日-202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36"/>
        </w:rPr>
        <w:t>年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36"/>
        </w:rPr>
        <w:t>月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36"/>
        </w:rPr>
        <w:t>日</w:t>
      </w:r>
    </w:p>
    <w:p w14:paraId="6AA79DE2">
      <w:p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三、网络双选会召开时间</w:t>
      </w:r>
    </w:p>
    <w:p w14:paraId="381E5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2025年4月8日-2025年5月6日</w:t>
      </w:r>
    </w:p>
    <w:p w14:paraId="1C6F8DB3">
      <w:pPr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28"/>
          <w:szCs w:val="36"/>
        </w:rPr>
        <w:t>、郑州商学院2025届毕业生生源信息</w:t>
      </w:r>
    </w:p>
    <w:p w14:paraId="63C68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drawing>
          <wp:inline distT="0" distB="0" distL="114300" distR="114300">
            <wp:extent cx="1800225" cy="1800225"/>
            <wp:effectExtent l="0" t="0" r="9525" b="9525"/>
            <wp:docPr id="1" name="图片 1" descr="生源手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生源手册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ABE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36"/>
        </w:rPr>
        <w:t>郑州商学院2025届毕业生信息手册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）</w:t>
      </w:r>
    </w:p>
    <w:p w14:paraId="3DEEFE43">
      <w:p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五、用人单位报名须知</w:t>
      </w:r>
    </w:p>
    <w:p w14:paraId="7F9D85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本次网络双选会采用线上报名方式，具体流程如下：</w:t>
      </w:r>
    </w:p>
    <w:p w14:paraId="47935710">
      <w:p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1.已在我校就业信息网注册过的用人单位</w:t>
      </w:r>
    </w:p>
    <w:p w14:paraId="4FF9D9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用人单位登录我校就业信息网https://zbu.goworkla.cn/，点击“用人单位登录/注册”，登录企业后台，点击双选会</w:t>
      </w:r>
      <w:r>
        <w:rPr>
          <w:rFonts w:hint="eastAsia" w:ascii="仿宋_GB2312" w:hAnsi="仿宋_GB2312" w:eastAsia="仿宋_GB2312" w:cs="仿宋_GB2312"/>
          <w:sz w:val="28"/>
          <w:szCs w:val="36"/>
          <w:highlight w:val="none"/>
          <w:lang w:val="en-US" w:eastAsia="zh-CN"/>
        </w:rPr>
        <w:t>栏目下【郑州商学院2025年重点群体网络专场双选会】进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行报名，报名成功后请您耐心等待审核。</w:t>
      </w:r>
    </w:p>
    <w:p w14:paraId="69FA33DD">
      <w:p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2.未在我校就业信息网注册过的用人单位</w:t>
      </w:r>
    </w:p>
    <w:p w14:paraId="60EC1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第一步：准备材料。提前准备相关电子资料：三证合一社会统一信用代码、营业执照加盖红章照片、招聘人手持身份证照片、单位招聘信息(包括但不限于单位简需求专业、人数、岗位设置、薪金待遇以分、及具体联系方式等内容)。</w:t>
      </w:r>
    </w:p>
    <w:p w14:paraId="436B5B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第二步：注册账号。用人单位登录我校就业信息网https://zbu.goworkla.cn/，点击“用人单位登录/注册”，按要求逐项填写信息完成注册。</w:t>
      </w:r>
    </w:p>
    <w:p w14:paraId="571E2D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第三步：网上报名。通过资质审核后，登录企业后台，点击双选会栏</w:t>
      </w:r>
      <w:r>
        <w:rPr>
          <w:rFonts w:hint="eastAsia" w:ascii="仿宋_GB2312" w:hAnsi="仿宋_GB2312" w:eastAsia="仿宋_GB2312" w:cs="仿宋_GB2312"/>
          <w:sz w:val="28"/>
          <w:szCs w:val="36"/>
          <w:highlight w:val="none"/>
          <w:lang w:val="en-US" w:eastAsia="zh-CN"/>
        </w:rPr>
        <w:t>目下【郑州商学院2025年重点群体网络专场双选会】进行报名，报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名成功后请您耐心等待审核。</w:t>
      </w:r>
    </w:p>
    <w:p w14:paraId="3A5F6285">
      <w:p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六、毕业生参会须知</w:t>
      </w:r>
    </w:p>
    <w:p w14:paraId="7D7A1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本校毕业生扫描下方小程序码，登录注册后参会。</w:t>
      </w:r>
    </w:p>
    <w:p w14:paraId="31185B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drawing>
          <wp:inline distT="0" distB="0" distL="114300" distR="114300">
            <wp:extent cx="1800225" cy="1800225"/>
            <wp:effectExtent l="0" t="0" r="9525" b="9525"/>
            <wp:docPr id="2" name="图片 2" descr="重点群体网络专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重点群体网络专场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687ED">
      <w:p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七、联系方式</w:t>
      </w:r>
    </w:p>
    <w:p w14:paraId="40FB9D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联系人:高老师</w:t>
      </w:r>
    </w:p>
    <w:p w14:paraId="49151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联系方式:0371-64561280</w:t>
      </w:r>
    </w:p>
    <w:p w14:paraId="0E1687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电子邮箱：zzsxyjyc@126.com</w:t>
      </w:r>
    </w:p>
    <w:p w14:paraId="0FEC4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通信地址：河南省郑州巩义市紫荆路136号</w:t>
      </w:r>
    </w:p>
    <w:p w14:paraId="244560FB">
      <w:pPr>
        <w:jc w:val="right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郑州商学院招生就业处</w:t>
      </w:r>
    </w:p>
    <w:p w14:paraId="7A4658A4">
      <w:pPr>
        <w:jc w:val="right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2025年4月7日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F45ED"/>
    <w:rsid w:val="034C2738"/>
    <w:rsid w:val="03D1333D"/>
    <w:rsid w:val="05940AC6"/>
    <w:rsid w:val="06561099"/>
    <w:rsid w:val="07041C7C"/>
    <w:rsid w:val="09B259BF"/>
    <w:rsid w:val="09B47989"/>
    <w:rsid w:val="0ADB2CF4"/>
    <w:rsid w:val="0AFB5144"/>
    <w:rsid w:val="0B460AB5"/>
    <w:rsid w:val="0BF027CF"/>
    <w:rsid w:val="0C012C2E"/>
    <w:rsid w:val="0C871385"/>
    <w:rsid w:val="0CE2480D"/>
    <w:rsid w:val="0E9E6512"/>
    <w:rsid w:val="0EF10D38"/>
    <w:rsid w:val="0F2C1D70"/>
    <w:rsid w:val="0F3B0205"/>
    <w:rsid w:val="12887C05"/>
    <w:rsid w:val="12BB58E4"/>
    <w:rsid w:val="15D942D4"/>
    <w:rsid w:val="16117F11"/>
    <w:rsid w:val="17AC1CA0"/>
    <w:rsid w:val="17F13B56"/>
    <w:rsid w:val="1804388A"/>
    <w:rsid w:val="18226406"/>
    <w:rsid w:val="18B232E6"/>
    <w:rsid w:val="1A332204"/>
    <w:rsid w:val="1AAE5D2F"/>
    <w:rsid w:val="1CB12360"/>
    <w:rsid w:val="1D8965DF"/>
    <w:rsid w:val="1E2F7187"/>
    <w:rsid w:val="1EBA7398"/>
    <w:rsid w:val="1F882FF2"/>
    <w:rsid w:val="22FE5379"/>
    <w:rsid w:val="238E0DF3"/>
    <w:rsid w:val="23D507D0"/>
    <w:rsid w:val="240B5FA0"/>
    <w:rsid w:val="25396B3D"/>
    <w:rsid w:val="25565941"/>
    <w:rsid w:val="262B2929"/>
    <w:rsid w:val="265E2CFF"/>
    <w:rsid w:val="27D019DA"/>
    <w:rsid w:val="288D3427"/>
    <w:rsid w:val="28DE3C83"/>
    <w:rsid w:val="293D6BFB"/>
    <w:rsid w:val="2A834AE2"/>
    <w:rsid w:val="2A8C1B6C"/>
    <w:rsid w:val="2B367DA6"/>
    <w:rsid w:val="2EDD6B56"/>
    <w:rsid w:val="2F0B779C"/>
    <w:rsid w:val="2FE06533"/>
    <w:rsid w:val="30052628"/>
    <w:rsid w:val="302208F9"/>
    <w:rsid w:val="302A5A00"/>
    <w:rsid w:val="312F0AAB"/>
    <w:rsid w:val="31AF3B83"/>
    <w:rsid w:val="34E15227"/>
    <w:rsid w:val="350727B3"/>
    <w:rsid w:val="35A818A1"/>
    <w:rsid w:val="35ED3757"/>
    <w:rsid w:val="36140CE4"/>
    <w:rsid w:val="366C0B20"/>
    <w:rsid w:val="367B0D63"/>
    <w:rsid w:val="374C0952"/>
    <w:rsid w:val="377834F5"/>
    <w:rsid w:val="38726196"/>
    <w:rsid w:val="38BB18EB"/>
    <w:rsid w:val="3BA945C4"/>
    <w:rsid w:val="3CD4741F"/>
    <w:rsid w:val="3DEC0798"/>
    <w:rsid w:val="3F4E170B"/>
    <w:rsid w:val="41A82C28"/>
    <w:rsid w:val="421D53C4"/>
    <w:rsid w:val="42644DA1"/>
    <w:rsid w:val="42E87780"/>
    <w:rsid w:val="45433394"/>
    <w:rsid w:val="468477C0"/>
    <w:rsid w:val="47975C19"/>
    <w:rsid w:val="480037BE"/>
    <w:rsid w:val="483F42E6"/>
    <w:rsid w:val="49560BAF"/>
    <w:rsid w:val="49AB59AC"/>
    <w:rsid w:val="4A2F038B"/>
    <w:rsid w:val="4A62606A"/>
    <w:rsid w:val="4AA85E18"/>
    <w:rsid w:val="4B337A07"/>
    <w:rsid w:val="4B8244EA"/>
    <w:rsid w:val="4E52289A"/>
    <w:rsid w:val="4E54216E"/>
    <w:rsid w:val="4F751630"/>
    <w:rsid w:val="50B27620"/>
    <w:rsid w:val="51844B18"/>
    <w:rsid w:val="53F1220D"/>
    <w:rsid w:val="54224ABC"/>
    <w:rsid w:val="559B0682"/>
    <w:rsid w:val="56A47A0A"/>
    <w:rsid w:val="56D976B4"/>
    <w:rsid w:val="575150B1"/>
    <w:rsid w:val="579E7ED7"/>
    <w:rsid w:val="585316E8"/>
    <w:rsid w:val="58BA52C3"/>
    <w:rsid w:val="59A87812"/>
    <w:rsid w:val="5C2A10A5"/>
    <w:rsid w:val="5D5201C0"/>
    <w:rsid w:val="5DC50992"/>
    <w:rsid w:val="5DEC4171"/>
    <w:rsid w:val="5E021BE6"/>
    <w:rsid w:val="5F5F0972"/>
    <w:rsid w:val="61355E2F"/>
    <w:rsid w:val="618A1E17"/>
    <w:rsid w:val="61923740"/>
    <w:rsid w:val="639D5F0D"/>
    <w:rsid w:val="67AF7FBD"/>
    <w:rsid w:val="68646FFA"/>
    <w:rsid w:val="69AE49D0"/>
    <w:rsid w:val="6B625A72"/>
    <w:rsid w:val="6B777044"/>
    <w:rsid w:val="6C856929"/>
    <w:rsid w:val="6D2154B9"/>
    <w:rsid w:val="6D7E290C"/>
    <w:rsid w:val="6E2829F1"/>
    <w:rsid w:val="6E761835"/>
    <w:rsid w:val="6F3A0AB4"/>
    <w:rsid w:val="6F9A54F5"/>
    <w:rsid w:val="70A36F0F"/>
    <w:rsid w:val="73D634A1"/>
    <w:rsid w:val="748C590E"/>
    <w:rsid w:val="75041948"/>
    <w:rsid w:val="75722D56"/>
    <w:rsid w:val="758111EB"/>
    <w:rsid w:val="78686692"/>
    <w:rsid w:val="78C31426"/>
    <w:rsid w:val="78D36201"/>
    <w:rsid w:val="79CB0C87"/>
    <w:rsid w:val="7A150154"/>
    <w:rsid w:val="7A9F6BC4"/>
    <w:rsid w:val="7ACA7190"/>
    <w:rsid w:val="7B590514"/>
    <w:rsid w:val="7BA63759"/>
    <w:rsid w:val="7CAC1243"/>
    <w:rsid w:val="7D3905FD"/>
    <w:rsid w:val="7EBC3294"/>
    <w:rsid w:val="7ECF2FC7"/>
    <w:rsid w:val="7FD1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733</Words>
  <Characters>852</Characters>
  <Lines>0</Lines>
  <Paragraphs>0</Paragraphs>
  <TotalTime>17</TotalTime>
  <ScaleCrop>false</ScaleCrop>
  <LinksUpToDate>false</LinksUpToDate>
  <CharactersWithSpaces>852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2025-02-25T01:19:00Z</dcterms:created>
  <dc:creator>Administrator</dc:creator>
  <cp:lastModifiedBy>小高</cp:lastModifiedBy>
  <dcterms:modified xsi:type="dcterms:W3CDTF">2025-04-07T08:07:32Z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eyJoZGlkIjoiODMwMmE0MTFmMzdlNTljYTk2YTU4NWEyM2RiMjJkYzEiLCJ1c2VySWQiOiIyNDcyMTkyOTEifQ==</vt:lpwstr>
  </property>
  <property fmtid="{D5CDD505-2E9C-101B-9397-08002B2CF9AE}" pid="4" name="ICV">
    <vt:lpwstr>CDAA871648BE4B8A81EE40A1ABF18159_13</vt:lpwstr>
  </property>
</Properties>
</file>