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8"/>
          <w:szCs w:val="24"/>
        </w:rPr>
        <w:t>介 绍 信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  <w:t>周口师范学院：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    兹有我公司xxx、xxx等x位同志，于xxxx年x月xx日至x月xx日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到</w:t>
      </w:r>
      <w:bookmarkStart w:id="0" w:name="_GoBack"/>
      <w:bookmarkEnd w:id="0"/>
      <w:r>
        <w:rPr>
          <w:rFonts w:ascii="宋体" w:hAnsi="宋体" w:eastAsia="宋体" w:cs="宋体"/>
          <w:color w:val="333333"/>
          <w:kern w:val="0"/>
          <w:sz w:val="24"/>
          <w:szCs w:val="24"/>
        </w:rPr>
        <w:t>贵校办理招聘工作事宜，请予以协助。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333333"/>
          <w:kern w:val="0"/>
          <w:szCs w:val="21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jc w:val="righ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xx单位名称（盖章）</w:t>
      </w:r>
    </w:p>
    <w:p>
      <w:pPr>
        <w:widowControl/>
        <w:shd w:val="clear" w:color="auto" w:fill="FFFFFF"/>
        <w:spacing w:line="360" w:lineRule="auto"/>
        <w:jc w:val="righ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xxx年x月xx日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                                              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ZTI5MmIzZjg5ZDA0NDgzMGY1YWE5M2FmMTQwOWEifQ=="/>
  </w:docVars>
  <w:rsids>
    <w:rsidRoot w:val="00700D37"/>
    <w:rsid w:val="005F777F"/>
    <w:rsid w:val="00700D37"/>
    <w:rsid w:val="007C0BCB"/>
    <w:rsid w:val="00855C11"/>
    <w:rsid w:val="00C953FD"/>
    <w:rsid w:val="00D4071E"/>
    <w:rsid w:val="00DB6477"/>
    <w:rsid w:val="2D4B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daohangxitong.com</Company>
  <Pages>1</Pages>
  <Words>64</Words>
  <Characters>76</Characters>
  <Lines>1</Lines>
  <Paragraphs>1</Paragraphs>
  <TotalTime>0</TotalTime>
  <ScaleCrop>false</ScaleCrop>
  <LinksUpToDate>false</LinksUpToDate>
  <CharactersWithSpaces>128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2020-02-27T01:58:00Z</dcterms:created>
  <dc:creator>Administrator</dc:creator>
  <cp:lastModifiedBy>张张</cp:lastModifiedBy>
  <dcterms:modified xsi:type="dcterms:W3CDTF">2023-03-01T03:34:07Z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2FE995307768435C9AF5E36D5AE8A0AF</vt:lpwstr>
  </property>
</Properties>
</file>