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CF50" w14:textId="7C523948" w:rsidR="002C1A2B" w:rsidRPr="002C1A2B" w:rsidRDefault="002C1A2B" w:rsidP="002C1A2B">
      <w:pPr>
        <w:widowControl/>
        <w:shd w:val="clear" w:color="auto" w:fill="FFFFFF"/>
        <w:spacing w:line="31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C1A2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2</w:t>
      </w:r>
    </w:p>
    <w:p w14:paraId="6857B431" w14:textId="77777777" w:rsidR="002C1A2B" w:rsidRPr="002C1A2B" w:rsidRDefault="002C1A2B" w:rsidP="002C1A2B">
      <w:pPr>
        <w:widowControl/>
        <w:shd w:val="clear" w:color="auto" w:fill="FFFFFF"/>
        <w:wordWrap w:val="0"/>
        <w:spacing w:afterLines="50" w:after="156" w:line="640" w:lineRule="exact"/>
        <w:jc w:val="center"/>
        <w:rPr>
          <w:rFonts w:ascii="黑体" w:eastAsia="黑体" w:hAnsi="黑体" w:cs="黑体"/>
          <w:kern w:val="0"/>
          <w:sz w:val="30"/>
          <w:szCs w:val="30"/>
        </w:rPr>
      </w:pPr>
      <w:r w:rsidRPr="002C1A2B">
        <w:rPr>
          <w:rFonts w:ascii="黑体" w:eastAsia="黑体" w:hAnsi="黑体" w:cs="黑体" w:hint="eastAsia"/>
          <w:kern w:val="0"/>
          <w:sz w:val="30"/>
          <w:szCs w:val="30"/>
        </w:rPr>
        <w:t>河南师范大学2020年旅游管理类人才专场招聘会参会回执</w:t>
      </w:r>
    </w:p>
    <w:tbl>
      <w:tblPr>
        <w:tblW w:w="9795" w:type="dxa"/>
        <w:tblInd w:w="-7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90"/>
        <w:gridCol w:w="945"/>
        <w:gridCol w:w="1515"/>
        <w:gridCol w:w="1740"/>
        <w:gridCol w:w="2355"/>
      </w:tblGrid>
      <w:tr w:rsidR="002C1A2B" w:rsidRPr="002C1A2B" w14:paraId="67E652D3" w14:textId="77777777" w:rsidTr="002C1A2B">
        <w:trPr>
          <w:trHeight w:val="39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66D25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606F8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60F26F31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456BA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FCA87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97649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B8ED0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33694490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09C64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C9041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6E4FC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B4314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7372CB7B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80A2C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B2D39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7778AB75" w14:textId="77777777" w:rsidTr="002C1A2B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51D7B" w14:textId="77777777" w:rsidR="002C1A2B" w:rsidRPr="002C1A2B" w:rsidRDefault="002C1A2B" w:rsidP="002C1A2B">
            <w:pPr>
              <w:widowControl/>
              <w:spacing w:line="315" w:lineRule="atLeast"/>
              <w:ind w:firstLine="64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参会人员情况</w:t>
            </w:r>
          </w:p>
        </w:tc>
      </w:tr>
      <w:tr w:rsidR="002C1A2B" w:rsidRPr="002C1A2B" w14:paraId="3E6989AF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6950C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0DCC6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29C06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89B5F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D7BD4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458A4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传真</w:t>
            </w:r>
          </w:p>
        </w:tc>
      </w:tr>
      <w:tr w:rsidR="002C1A2B" w:rsidRPr="002C1A2B" w14:paraId="47A82A48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3CCF2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A5FF7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070E8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83684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055AB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A37ABC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68F8D056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AD789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B7245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B9031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77A72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14EAB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3B522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14F252D1" w14:textId="77777777" w:rsidTr="002C1A2B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D5E2B" w14:textId="77777777" w:rsidR="002C1A2B" w:rsidRPr="002C1A2B" w:rsidRDefault="002C1A2B" w:rsidP="002C1A2B">
            <w:pPr>
              <w:widowControl/>
              <w:spacing w:line="315" w:lineRule="atLeast"/>
              <w:ind w:firstLine="64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招聘需求情况</w:t>
            </w:r>
          </w:p>
        </w:tc>
      </w:tr>
      <w:tr w:rsidR="002C1A2B" w:rsidRPr="002C1A2B" w14:paraId="74587451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FE26F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E933F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37FF9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薪资</w:t>
            </w:r>
          </w:p>
          <w:p w14:paraId="28B1541E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4C2AA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工作地点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CBD57" w14:textId="77777777" w:rsidR="002C1A2B" w:rsidRPr="002C1A2B" w:rsidRDefault="002C1A2B" w:rsidP="002C1A2B">
            <w:pPr>
              <w:widowControl/>
              <w:spacing w:line="315" w:lineRule="atLeast"/>
              <w:ind w:firstLine="64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专业要求</w:t>
            </w:r>
          </w:p>
        </w:tc>
      </w:tr>
      <w:tr w:rsidR="002C1A2B" w:rsidRPr="002C1A2B" w14:paraId="61CAF6EA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32CBC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7CB96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A288A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1FC6A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D56E1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32BB9ECA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F4E8B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4F4AD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B63F1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5FF40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E06E6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26E08FB7" w14:textId="77777777" w:rsidTr="002C1A2B">
        <w:trPr>
          <w:trHeight w:val="39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78153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9341B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0B950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2132B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6420B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2C1A2B" w:rsidRPr="002C1A2B" w14:paraId="2E2C47FD" w14:textId="77777777" w:rsidTr="002C1A2B">
        <w:trPr>
          <w:trHeight w:val="1215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632A7" w14:textId="77777777" w:rsidR="002C1A2B" w:rsidRPr="002C1A2B" w:rsidRDefault="002C1A2B" w:rsidP="002C1A2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C1A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1FBF8" w14:textId="77777777" w:rsidR="002C1A2B" w:rsidRPr="002C1A2B" w:rsidRDefault="002C1A2B" w:rsidP="002C1A2B">
            <w:pPr>
              <w:widowControl/>
              <w:spacing w:line="7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</w:tbl>
    <w:p w14:paraId="73D28827" w14:textId="77777777" w:rsidR="002C1A2B" w:rsidRPr="002C1A2B" w:rsidRDefault="002C1A2B" w:rsidP="002C1A2B">
      <w:pPr>
        <w:widowControl/>
        <w:shd w:val="clear" w:color="auto" w:fill="FFFFFF"/>
        <w:spacing w:line="31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C1A2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注：此表复印有效</w:t>
      </w:r>
      <w:r w:rsidRPr="002C1A2B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</w:t>
      </w:r>
      <w:r w:rsidRPr="002C1A2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单位名称（签章）</w:t>
      </w:r>
    </w:p>
    <w:p w14:paraId="71132A53" w14:textId="77777777" w:rsidR="00C14343" w:rsidRPr="002C1A2B" w:rsidRDefault="00B12DC4"/>
    <w:sectPr w:rsidR="00C14343" w:rsidRPr="002C1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3A10" w14:textId="77777777" w:rsidR="00B12DC4" w:rsidRDefault="00B12DC4" w:rsidP="002C1A2B">
      <w:r>
        <w:separator/>
      </w:r>
    </w:p>
  </w:endnote>
  <w:endnote w:type="continuationSeparator" w:id="0">
    <w:p w14:paraId="3DB54566" w14:textId="77777777" w:rsidR="00B12DC4" w:rsidRDefault="00B12DC4" w:rsidP="002C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E379" w14:textId="77777777" w:rsidR="00B12DC4" w:rsidRDefault="00B12DC4" w:rsidP="002C1A2B">
      <w:r>
        <w:separator/>
      </w:r>
    </w:p>
  </w:footnote>
  <w:footnote w:type="continuationSeparator" w:id="0">
    <w:p w14:paraId="7BF246E2" w14:textId="77777777" w:rsidR="00B12DC4" w:rsidRDefault="00B12DC4" w:rsidP="002C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E9"/>
    <w:rsid w:val="002C1A2B"/>
    <w:rsid w:val="00327680"/>
    <w:rsid w:val="004B79E9"/>
    <w:rsid w:val="00B12DC4"/>
    <w:rsid w:val="00B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484F"/>
  <w15:chartTrackingRefBased/>
  <w15:docId w15:val="{AA32C638-DE59-4AC7-89FA-923B55C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A2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C1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C1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2020-12-21T09:58:00Z</dcterms:created>
  <dcterms:modified xsi:type="dcterms:W3CDTF">2020-12-21T09:59:00Z</dcterms:modified>
</cp:coreProperties>
</file>